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FB3DD7" w:rsidRPr="002E3B77">
        <w:rPr>
          <w:rFonts w:ascii="Times New Roman" w:hAnsi="Times New Roman"/>
          <w:b/>
        </w:rPr>
        <w:t>Achiziția de bunuri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3257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03257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03257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03257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Beneficiar: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FACULTATEA DE </w:t>
      </w:r>
      <w:r w:rsidR="00C148DF">
        <w:rPr>
          <w:rFonts w:ascii="Times New Roman" w:eastAsia="Times New Roman" w:hAnsi="Times New Roman" w:cs="Times New Roman"/>
          <w:b/>
          <w:color w:val="000000"/>
          <w:lang w:val="ro-RO"/>
        </w:rPr>
        <w:t>EDUCATIE FIZICA SI SPORT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, UNIVERSITATEA  „DUNĂREA DE JOS” DIN GALAȚI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Titlul subproiectului: </w:t>
      </w:r>
      <w:r w:rsidR="00C148DF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SPORT  SUMMER UNIVERSITY –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SU</w:t>
      </w:r>
      <w:r w:rsidR="00C148DF">
        <w:rPr>
          <w:rFonts w:ascii="Times New Roman" w:eastAsia="Times New Roman" w:hAnsi="Times New Roman" w:cs="Times New Roman"/>
          <w:b/>
          <w:color w:val="000000"/>
          <w:lang w:val="ro-RO"/>
        </w:rPr>
        <w:t>S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Acord de grant nr. </w:t>
      </w:r>
      <w:r w:rsidR="00C148DF">
        <w:rPr>
          <w:rFonts w:ascii="Times New Roman" w:eastAsia="Times New Roman" w:hAnsi="Times New Roman" w:cs="Times New Roman"/>
          <w:b/>
          <w:color w:val="000000"/>
          <w:lang w:val="ro-RO"/>
        </w:rPr>
        <w:t>AG 318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/SGU/PV/III/18.06.2020</w:t>
      </w:r>
    </w:p>
    <w:p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850" w:type="dxa"/>
          </w:tcPr>
          <w:p w:rsidR="00032579" w:rsidRPr="00AC6F4F" w:rsidRDefault="005B62FF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5B62FF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Rucsac</w:t>
            </w:r>
          </w:p>
        </w:tc>
        <w:tc>
          <w:tcPr>
            <w:tcW w:w="850" w:type="dxa"/>
          </w:tcPr>
          <w:p w:rsidR="00032579" w:rsidRPr="00AC6F4F" w:rsidRDefault="005B62FF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="003F390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="003F390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="003F3909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>data semnarii</w:t>
      </w:r>
      <w:r w:rsidR="003F3909">
        <w:rPr>
          <w:rFonts w:ascii="Times New Roman" w:hAnsi="Times New Roman" w:cs="Times New Roman"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FB3DD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</w:rPr>
        <w:t>Kit elevi -IT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1276" w:type="dxa"/>
          </w:tcPr>
          <w:p w:rsidR="00032579" w:rsidRPr="00AC6F4F" w:rsidRDefault="005B62FF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F3909">
              <w:rPr>
                <w:rFonts w:ascii="Times New Roman" w:hAnsi="Times New Roman" w:cs="Times New Roman"/>
              </w:rPr>
              <w:t xml:space="preserve"> </w:t>
            </w:r>
            <w:r w:rsidR="00032579" w:rsidRPr="00AC6F4F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5B62FF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Rucsac</w:t>
            </w:r>
          </w:p>
        </w:tc>
        <w:tc>
          <w:tcPr>
            <w:tcW w:w="1276" w:type="dxa"/>
          </w:tcPr>
          <w:p w:rsidR="00032579" w:rsidRPr="00AC6F4F" w:rsidRDefault="005B62FF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F3909">
              <w:rPr>
                <w:rFonts w:ascii="Times New Roman" w:hAnsi="Times New Roman" w:cs="Times New Roman"/>
              </w:rPr>
              <w:t xml:space="preserve"> </w:t>
            </w:r>
            <w:r w:rsidR="00032579" w:rsidRPr="00AC6F4F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="003F390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D026BA">
        <w:rPr>
          <w:rFonts w:ascii="Times New Roman" w:hAnsi="Times New Roman" w:cs="Times New Roman"/>
          <w:lang w:val="ro-RO"/>
        </w:rPr>
        <w:t>ţia producătorului cel puţin 2</w:t>
      </w:r>
      <w:r w:rsidRPr="00AC6F4F">
        <w:rPr>
          <w:rFonts w:ascii="Times New Roman" w:hAnsi="Times New Roman" w:cs="Times New Roman"/>
          <w:lang w:val="ro-RO"/>
        </w:rPr>
        <w:t xml:space="preserve"> an</w:t>
      </w:r>
      <w:r w:rsidR="00D026BA">
        <w:rPr>
          <w:rFonts w:ascii="Times New Roman" w:hAnsi="Times New Roman" w:cs="Times New Roman"/>
          <w:lang w:val="ro-RO"/>
        </w:rPr>
        <w:t>i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="007F1A06">
        <w:rPr>
          <w:rFonts w:ascii="Times New Roman" w:hAnsi="Times New Roman" w:cs="Times New Roman"/>
          <w:lang w:val="ro-RO"/>
        </w:rPr>
        <w:t xml:space="preserve">(pentru pozitia nr.1 Laptop) </w:t>
      </w:r>
      <w:r w:rsidRPr="00AC6F4F">
        <w:rPr>
          <w:rFonts w:ascii="Times New Roman" w:hAnsi="Times New Roman" w:cs="Times New Roman"/>
          <w:lang w:val="ro-RO"/>
        </w:rPr>
        <w:t>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F3909" w:rsidRDefault="003F390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F3909" w:rsidRDefault="003F390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F3909" w:rsidRDefault="003F390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F3909" w:rsidRPr="00AC6F4F" w:rsidRDefault="003F390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FB3DD7" w:rsidRPr="00AC6F4F" w:rsidRDefault="00FB3DD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:rsidR="001266EE" w:rsidRPr="00AC6F4F" w:rsidRDefault="00FB3DD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>
        <w:rPr>
          <w:rFonts w:ascii="Times New Roman" w:hAnsi="Times New Roman" w:cs="Times New Roman"/>
          <w:b/>
        </w:rPr>
        <w:t>Kit elevi -IT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F06DF8" w:rsidTr="0035103D">
        <w:trPr>
          <w:trHeight w:val="285"/>
        </w:trPr>
        <w:tc>
          <w:tcPr>
            <w:tcW w:w="5387" w:type="dxa"/>
            <w:shd w:val="clear" w:color="auto" w:fill="auto"/>
          </w:tcPr>
          <w:p w:rsidR="00D05EDD" w:rsidRPr="00D05EDD" w:rsidRDefault="0035103D" w:rsidP="0035103D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1.</w:t>
            </w:r>
            <w:r w:rsidR="00D05EDD" w:rsidRPr="00D05EDD">
              <w:rPr>
                <w:rFonts w:ascii="Times New Roman" w:hAnsi="Times New Roman" w:cs="Times New Roman"/>
                <w:b/>
                <w:lang w:val="ro-RO"/>
              </w:rPr>
              <w:t xml:space="preserve">Laptop </w:t>
            </w:r>
          </w:p>
          <w:p w:rsidR="00FB3DD7" w:rsidRPr="00FB3DD7" w:rsidRDefault="00FB3DD7" w:rsidP="00FB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B3DD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Laptop</w:t>
            </w:r>
          </w:p>
          <w:p w:rsidR="00FB3DD7" w:rsidRPr="00FB3DD7" w:rsidRDefault="00FB3DD7" w:rsidP="00FB3DD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Componente - Caracteristici minime solicitate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Procesor: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Frecvență: 1.1 Ghz;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Număr nuclee: 2;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 xml:space="preserve">Fire de execuție paralele: 2; 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Cache: 4MB;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 xml:space="preserve">Instrucțiuni: 64-bit; 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Tehnologie litografie: 14 nm;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TDP: 6W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Memorie:</w:t>
            </w:r>
            <w:r w:rsidRPr="00FB3DD7">
              <w:rPr>
                <w:rFonts w:ascii="Times New Roman" w:hAnsi="Times New Roman" w:cs="Times New Roman"/>
                <w:lang w:val="ro-RO"/>
              </w:rPr>
              <w:t xml:space="preserve"> Tip: DDR4; Capacitate: 4GB;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Dispozitive de stocare: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Capacitate: 256GB;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Tehnologie: SSD;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Interfață grafică: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Tip: Încorporată;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Procesor video:  Intel Graphics 600 sau superior;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Display: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 xml:space="preserve">Dimensiune: 15.6 inch; 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Tip:  Anti-Glare, HD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Rezoluție internă nativă: 1366 x 768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Capabilități audio: 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 xml:space="preserve">Difuzoare încorporate: DA 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lang w:val="ro-RO"/>
              </w:rPr>
              <w:t>Microfoane încorporate: DA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Comunicații fără fir: </w:t>
            </w:r>
            <w:r w:rsidRPr="00FB3DD7">
              <w:rPr>
                <w:rFonts w:ascii="Times New Roman" w:hAnsi="Times New Roman" w:cs="Times New Roman"/>
                <w:lang w:val="ro-RO"/>
              </w:rPr>
              <w:t>WI-FI 802.11ac; Bluetooth 4.0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Cameră WEB încorporată:</w:t>
            </w:r>
            <w:r w:rsidRPr="00FB3DD7">
              <w:rPr>
                <w:rFonts w:ascii="Times New Roman" w:hAnsi="Times New Roman" w:cs="Times New Roman"/>
                <w:lang w:val="ro-RO"/>
              </w:rPr>
              <w:t xml:space="preserve"> DA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Porturi, conectori (interfețe încorporate)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color w:val="222222"/>
                <w:lang w:val="ro-RO"/>
              </w:rPr>
              <w:t xml:space="preserve"> 1 x USB 3.2 Type C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color w:val="222222"/>
                <w:lang w:val="ro-RO"/>
              </w:rPr>
              <w:t xml:space="preserve">1 x DC- in/USB 3.2 Type A; 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color w:val="222222"/>
                <w:lang w:val="ro-RO"/>
              </w:rPr>
              <w:t xml:space="preserve">2 x USB 2.0; 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color w:val="222222"/>
                <w:lang w:val="ro-RO"/>
              </w:rPr>
              <w:t xml:space="preserve">1 x HDMI; 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color w:val="222222"/>
                <w:lang w:val="ro-RO"/>
              </w:rPr>
              <w:t>1 x  Combo Audio Jack;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color w:val="4D4D4D"/>
                <w:lang w:val="ro-RO"/>
              </w:rPr>
              <w:t>Micro SD card reader;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Sursă de alimentare:</w:t>
            </w:r>
            <w:r w:rsidRPr="00FB3DD7">
              <w:rPr>
                <w:rFonts w:ascii="Times New Roman" w:hAnsi="Times New Roman" w:cs="Times New Roman"/>
                <w:lang w:val="ro-RO"/>
              </w:rPr>
              <w:t xml:space="preserve"> Baterie: minim 2 celule; Alimentator minim 30W;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Dispozitiv de indicare:</w:t>
            </w:r>
            <w:r w:rsidRPr="00FB3DD7">
              <w:rPr>
                <w:rFonts w:ascii="Times New Roman" w:hAnsi="Times New Roman" w:cs="Times New Roman"/>
                <w:lang w:val="ro-RO"/>
              </w:rPr>
              <w:t>Touchpad;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Tastatură:</w:t>
            </w:r>
            <w:r w:rsidRPr="00FB3DD7">
              <w:rPr>
                <w:rFonts w:ascii="Times New Roman" w:hAnsi="Times New Roman" w:cs="Times New Roman"/>
                <w:lang w:val="ro-RO"/>
              </w:rPr>
              <w:t xml:space="preserve"> Format normal, cu bloc tastatură numerică;</w:t>
            </w:r>
          </w:p>
          <w:p w:rsidR="00FB3DD7" w:rsidRPr="00FB3DD7" w:rsidRDefault="00FB3DD7" w:rsidP="00FB3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>Software:</w:t>
            </w:r>
            <w:r w:rsidRPr="00FB3DD7">
              <w:rPr>
                <w:rFonts w:ascii="Times New Roman" w:hAnsi="Times New Roman" w:cs="Times New Roman"/>
                <w:lang w:val="ro-RO"/>
              </w:rPr>
              <w:t xml:space="preserve"> Windows 10 64-bit echivalent sau superior, preinstalat;</w:t>
            </w:r>
          </w:p>
          <w:p w:rsidR="004C12C2" w:rsidRPr="00653655" w:rsidRDefault="00FB3DD7" w:rsidP="00FB3D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 w:rsidRPr="00FB3DD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Garanție: </w:t>
            </w:r>
            <w:r w:rsidRPr="00FB3DD7">
              <w:rPr>
                <w:rFonts w:ascii="Times New Roman" w:hAnsi="Times New Roman" w:cs="Times New Roman"/>
                <w:lang w:val="ro-RO"/>
              </w:rPr>
              <w:t>24 luni</w:t>
            </w:r>
          </w:p>
        </w:tc>
        <w:tc>
          <w:tcPr>
            <w:tcW w:w="3969" w:type="dxa"/>
          </w:tcPr>
          <w:p w:rsidR="00FA3BCE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D2278D" w:rsidRPr="00F06DF8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BB226F" w:rsidRPr="00D05EDD" w:rsidRDefault="0035103D" w:rsidP="00D05E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05ED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Rucsac</w:t>
            </w:r>
          </w:p>
          <w:p w:rsidR="00FB3DD7" w:rsidRPr="00062D99" w:rsidRDefault="00FB3DD7" w:rsidP="00FB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062D99">
              <w:rPr>
                <w:rFonts w:ascii="Times New Roman" w:hAnsi="Times New Roman" w:cs="Times New Roman"/>
                <w:lang w:val="fr-FR"/>
              </w:rPr>
              <w:t>Model – rucsaccompatibilculaptop 15,6 inch</w:t>
            </w:r>
          </w:p>
          <w:p w:rsidR="00FB3DD7" w:rsidRPr="00062D99" w:rsidRDefault="00FB3DD7" w:rsidP="00FB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062D99">
              <w:rPr>
                <w:rFonts w:ascii="Times New Roman" w:hAnsi="Times New Roman" w:cs="Times New Roman"/>
                <w:lang w:val="fr-FR"/>
              </w:rPr>
              <w:t>Funcții: usor si rezistent</w:t>
            </w:r>
          </w:p>
          <w:p w:rsidR="00FB3DD7" w:rsidRPr="00062D99" w:rsidRDefault="00FB3DD7" w:rsidP="00FB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062D99">
              <w:rPr>
                <w:rFonts w:ascii="Times New Roman" w:hAnsi="Times New Roman" w:cs="Times New Roman"/>
                <w:lang w:val="fr-FR"/>
              </w:rPr>
              <w:t>Design - Clasic</w:t>
            </w:r>
          </w:p>
          <w:p w:rsidR="00FB3DD7" w:rsidRPr="00062D99" w:rsidRDefault="00FB3DD7" w:rsidP="00FB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062D99">
              <w:rPr>
                <w:rFonts w:ascii="Times New Roman" w:hAnsi="Times New Roman" w:cs="Times New Roman"/>
                <w:lang w:val="fr-FR"/>
              </w:rPr>
              <w:t>Material: Poliester</w:t>
            </w:r>
          </w:p>
          <w:p w:rsidR="00FA3BCE" w:rsidRPr="00F06DF8" w:rsidRDefault="00FB3DD7" w:rsidP="00FB3DD7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062D99">
              <w:rPr>
                <w:rFonts w:ascii="Times New Roman" w:hAnsi="Times New Roman" w:cs="Times New Roman"/>
                <w:lang w:val="fr-FR"/>
              </w:rPr>
              <w:t>Culoare: negru</w:t>
            </w: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i/>
          <w:lang w:val="it-IT"/>
        </w:rPr>
        <w:t xml:space="preserve"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</w:t>
      </w:r>
      <w:r w:rsidRPr="00AC6F4F">
        <w:rPr>
          <w:rFonts w:ascii="Times New Roman" w:hAnsi="Times New Roman" w:cs="Times New Roman"/>
          <w:i/>
          <w:lang w:val="it-IT"/>
        </w:rPr>
        <w:lastRenderedPageBreak/>
        <w:t>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79" w:rsidRDefault="002B0F79" w:rsidP="00FA3BCE">
      <w:pPr>
        <w:spacing w:after="0" w:line="240" w:lineRule="auto"/>
      </w:pPr>
      <w:r>
        <w:separator/>
      </w:r>
    </w:p>
  </w:endnote>
  <w:endnote w:type="continuationSeparator" w:id="0">
    <w:p w:rsidR="002B0F79" w:rsidRDefault="002B0F79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79" w:rsidRDefault="002B0F79" w:rsidP="00FA3BCE">
      <w:pPr>
        <w:spacing w:after="0" w:line="240" w:lineRule="auto"/>
      </w:pPr>
      <w:r>
        <w:separator/>
      </w:r>
    </w:p>
  </w:footnote>
  <w:footnote w:type="continuationSeparator" w:id="0">
    <w:p w:rsidR="002B0F79" w:rsidRDefault="002B0F79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8A"/>
    <w:rsid w:val="00032579"/>
    <w:rsid w:val="00040CB5"/>
    <w:rsid w:val="001077B5"/>
    <w:rsid w:val="001266EE"/>
    <w:rsid w:val="00146D7A"/>
    <w:rsid w:val="001D6B59"/>
    <w:rsid w:val="002B0F79"/>
    <w:rsid w:val="00323625"/>
    <w:rsid w:val="0035103D"/>
    <w:rsid w:val="003933F9"/>
    <w:rsid w:val="00395BED"/>
    <w:rsid w:val="003F3909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B62FF"/>
    <w:rsid w:val="005F7187"/>
    <w:rsid w:val="00653655"/>
    <w:rsid w:val="00673DAF"/>
    <w:rsid w:val="006B7E07"/>
    <w:rsid w:val="007201D6"/>
    <w:rsid w:val="00736E2B"/>
    <w:rsid w:val="007D3A68"/>
    <w:rsid w:val="007F1A06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B51F6"/>
    <w:rsid w:val="00C0508A"/>
    <w:rsid w:val="00C148DF"/>
    <w:rsid w:val="00C35FCA"/>
    <w:rsid w:val="00C64B7D"/>
    <w:rsid w:val="00CA7D4A"/>
    <w:rsid w:val="00CE293A"/>
    <w:rsid w:val="00D026BA"/>
    <w:rsid w:val="00D05EDD"/>
    <w:rsid w:val="00D2278D"/>
    <w:rsid w:val="00D77DA7"/>
    <w:rsid w:val="00D8019F"/>
    <w:rsid w:val="00DC2A8A"/>
    <w:rsid w:val="00E4485E"/>
    <w:rsid w:val="00EA36FF"/>
    <w:rsid w:val="00F06DF8"/>
    <w:rsid w:val="00F20E37"/>
    <w:rsid w:val="00F244B9"/>
    <w:rsid w:val="00F70C3D"/>
    <w:rsid w:val="00FA3BCE"/>
    <w:rsid w:val="00FB3DD7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B5B1F-8014-4FC4-A0D7-127F5B8E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user</cp:lastModifiedBy>
  <cp:revision>46</cp:revision>
  <cp:lastPrinted>2021-04-22T11:29:00Z</cp:lastPrinted>
  <dcterms:created xsi:type="dcterms:W3CDTF">2019-10-25T12:43:00Z</dcterms:created>
  <dcterms:modified xsi:type="dcterms:W3CDTF">2021-04-22T11:31:00Z</dcterms:modified>
</cp:coreProperties>
</file>